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CCD91" w14:textId="77777777" w:rsidR="00AD3965" w:rsidRDefault="00AD3965" w:rsidP="00AD3965">
      <w:pPr>
        <w:pStyle w:val="Pidipagina"/>
        <w:tabs>
          <w:tab w:val="left" w:pos="708"/>
        </w:tabs>
        <w:jc w:val="center"/>
        <w:rPr>
          <w:b/>
          <w:bCs/>
          <w:i/>
          <w:iCs/>
          <w:sz w:val="42"/>
          <w:szCs w:val="42"/>
        </w:rPr>
      </w:pPr>
      <w:bookmarkStart w:id="0" w:name="_GoBack"/>
      <w:bookmarkEnd w:id="0"/>
      <w:r>
        <w:rPr>
          <w:b/>
          <w:bCs/>
          <w:i/>
          <w:iCs/>
          <w:noProof/>
          <w:sz w:val="42"/>
          <w:szCs w:val="42"/>
        </w:rPr>
        <w:drawing>
          <wp:inline distT="0" distB="0" distL="0" distR="0" wp14:anchorId="72C9CE31" wp14:editId="42F81115">
            <wp:extent cx="1198881" cy="327660"/>
            <wp:effectExtent l="0" t="0" r="0" b="0"/>
            <wp:docPr id="1073741826" name="officeArt object" descr="Sfon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fondo" descr="Sfondo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1" cy="327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noProof/>
          <w:sz w:val="42"/>
          <w:szCs w:val="42"/>
        </w:rPr>
        <w:drawing>
          <wp:inline distT="0" distB="0" distL="0" distR="0" wp14:anchorId="41B42008" wp14:editId="363D9EBC">
            <wp:extent cx="655320" cy="569595"/>
            <wp:effectExtent l="0" t="0" r="0" b="0"/>
            <wp:docPr id="1073741827" name="officeArt object" descr="embl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embl3" descr="embl3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695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4E7287E" w14:textId="77777777" w:rsidR="00AD3965" w:rsidRDefault="00AD3965" w:rsidP="00AD3965">
      <w:pPr>
        <w:pStyle w:val="Pidipagina"/>
        <w:tabs>
          <w:tab w:val="left" w:pos="708"/>
        </w:tabs>
        <w:jc w:val="center"/>
        <w:rPr>
          <w:b/>
          <w:bCs/>
          <w:sz w:val="42"/>
          <w:szCs w:val="42"/>
        </w:rPr>
      </w:pPr>
      <w:r>
        <w:rPr>
          <w:b/>
          <w:bCs/>
          <w:sz w:val="38"/>
          <w:szCs w:val="38"/>
        </w:rPr>
        <w:t xml:space="preserve">Istituto Istruzione Superiore “Angelo Roth - Piazza </w:t>
      </w:r>
      <w:proofErr w:type="spellStart"/>
      <w:r>
        <w:rPr>
          <w:b/>
          <w:bCs/>
          <w:sz w:val="38"/>
          <w:szCs w:val="38"/>
        </w:rPr>
        <w:t>Sulis</w:t>
      </w:r>
      <w:proofErr w:type="spellEnd"/>
      <w:r>
        <w:rPr>
          <w:b/>
          <w:bCs/>
          <w:sz w:val="38"/>
          <w:szCs w:val="38"/>
        </w:rPr>
        <w:t>”</w:t>
      </w:r>
    </w:p>
    <w:p w14:paraId="03092426" w14:textId="77777777" w:rsidR="00AD3965" w:rsidRPr="00BE7F20" w:rsidRDefault="00AD3965" w:rsidP="00AD3965">
      <w:pPr>
        <w:jc w:val="center"/>
        <w:rPr>
          <w:sz w:val="18"/>
          <w:szCs w:val="18"/>
          <w:lang w:val="en-GB"/>
        </w:rPr>
      </w:pPr>
      <w:r w:rsidRPr="00BE7F20">
        <w:rPr>
          <w:sz w:val="18"/>
          <w:szCs w:val="18"/>
          <w:lang w:val="en-GB"/>
        </w:rPr>
        <w:t>Tel. 079/951627 - C.F. 80004310902 - C.M.: SSIS019006</w:t>
      </w:r>
    </w:p>
    <w:p w14:paraId="10BC6607" w14:textId="77777777" w:rsidR="00AD3965" w:rsidRPr="00BE7F20" w:rsidRDefault="00AD3965" w:rsidP="00AD3965">
      <w:pPr>
        <w:jc w:val="center"/>
        <w:rPr>
          <w:sz w:val="18"/>
          <w:szCs w:val="18"/>
        </w:rPr>
      </w:pPr>
      <w:r w:rsidRPr="00BE7F20">
        <w:rPr>
          <w:sz w:val="18"/>
          <w:szCs w:val="18"/>
        </w:rPr>
        <w:t>mail: ssis019006@istruzione.it - Posta certificata: ssis019006@pec.istruzione.it - Sito web: www.istituto-roth.edu.it</w:t>
      </w:r>
    </w:p>
    <w:p w14:paraId="26A2D212" w14:textId="77777777" w:rsidR="00AD3965" w:rsidRPr="00BE7F20" w:rsidRDefault="00AD3965" w:rsidP="00AD3965">
      <w:pPr>
        <w:jc w:val="center"/>
        <w:rPr>
          <w:sz w:val="18"/>
          <w:szCs w:val="18"/>
        </w:rPr>
      </w:pPr>
      <w:r w:rsidRPr="00BE7F20">
        <w:rPr>
          <w:sz w:val="18"/>
          <w:szCs w:val="18"/>
        </w:rPr>
        <w:t xml:space="preserve">Sedi associate: I.T.C.G.T. via S. Diez 9 - I.T.I. via Degli Orti – I.P.S.AR. Piazza </w:t>
      </w:r>
      <w:proofErr w:type="spellStart"/>
      <w:r w:rsidRPr="00BE7F20">
        <w:rPr>
          <w:sz w:val="18"/>
          <w:szCs w:val="18"/>
        </w:rPr>
        <w:t>Sulis</w:t>
      </w:r>
      <w:proofErr w:type="spellEnd"/>
      <w:r w:rsidRPr="00BE7F20">
        <w:rPr>
          <w:sz w:val="18"/>
          <w:szCs w:val="18"/>
        </w:rPr>
        <w:t xml:space="preserve"> – I.P.I.A. via Luigi Nono</w:t>
      </w:r>
    </w:p>
    <w:p w14:paraId="4F61B782" w14:textId="77777777" w:rsidR="00AD3965" w:rsidRPr="00BE7F20" w:rsidRDefault="00AD3965" w:rsidP="00AD3965">
      <w:pPr>
        <w:jc w:val="center"/>
        <w:rPr>
          <w:sz w:val="18"/>
          <w:szCs w:val="18"/>
        </w:rPr>
      </w:pPr>
      <w:r w:rsidRPr="00BE7F20">
        <w:rPr>
          <w:sz w:val="18"/>
          <w:szCs w:val="18"/>
        </w:rPr>
        <w:t>Via S. Diez 9 - 07041 Alghero (SS)</w:t>
      </w:r>
    </w:p>
    <w:p w14:paraId="3CC1E19F" w14:textId="5A98DAF2" w:rsidR="004650BB" w:rsidRDefault="004650BB" w:rsidP="004650BB">
      <w:pPr>
        <w:jc w:val="center"/>
        <w:rPr>
          <w:rFonts w:cs="Times New Roman"/>
          <w:b/>
          <w:bCs/>
          <w:u w:val="single"/>
        </w:rPr>
      </w:pPr>
    </w:p>
    <w:p w14:paraId="74F9746A" w14:textId="652EE677" w:rsidR="004650BB" w:rsidRDefault="004650BB" w:rsidP="004650BB">
      <w:pPr>
        <w:jc w:val="center"/>
        <w:rPr>
          <w:rFonts w:cs="Times New Roman"/>
          <w:b/>
          <w:bCs/>
          <w:u w:val="single"/>
        </w:rPr>
      </w:pPr>
    </w:p>
    <w:p w14:paraId="20F3F6AD" w14:textId="77777777" w:rsidR="004650BB" w:rsidRDefault="004650BB" w:rsidP="004650BB">
      <w:pPr>
        <w:jc w:val="center"/>
        <w:rPr>
          <w:rFonts w:cs="Times New Roman"/>
          <w:b/>
          <w:bCs/>
          <w:u w:val="single"/>
        </w:rPr>
      </w:pPr>
    </w:p>
    <w:p w14:paraId="4A4B218A" w14:textId="77777777" w:rsidR="004650BB" w:rsidRDefault="004650BB" w:rsidP="004650BB">
      <w:pPr>
        <w:jc w:val="center"/>
        <w:rPr>
          <w:rFonts w:cs="Times New Roman"/>
        </w:rPr>
      </w:pPr>
      <w:r>
        <w:rPr>
          <w:rFonts w:cs="Times New Roman"/>
          <w:b/>
          <w:bCs/>
          <w:u w:val="single"/>
        </w:rPr>
        <w:t>INDICAZIONI PER LA REDAZIONE DEL PIANO EDUCATIVO INDIVIDUALIZZATO</w:t>
      </w:r>
      <w:r>
        <w:rPr>
          <w:rFonts w:cs="Times New Roman"/>
        </w:rPr>
        <w:t xml:space="preserve"> </w:t>
      </w:r>
    </w:p>
    <w:p w14:paraId="70D94A85" w14:textId="38A9075C" w:rsidR="004650BB" w:rsidRDefault="004650BB" w:rsidP="004650BB">
      <w:pPr>
        <w:jc w:val="center"/>
        <w:rPr>
          <w:rFonts w:cs="Times New Roman"/>
        </w:rPr>
      </w:pPr>
    </w:p>
    <w:p w14:paraId="5B0CBCE3" w14:textId="77777777" w:rsidR="004650BB" w:rsidRDefault="004650BB" w:rsidP="004650BB">
      <w:pPr>
        <w:jc w:val="center"/>
        <w:rPr>
          <w:rFonts w:cs="Times New Roman"/>
        </w:rPr>
      </w:pPr>
    </w:p>
    <w:p w14:paraId="12B731F3" w14:textId="734BF1D2" w:rsidR="004650BB" w:rsidRDefault="004650BB" w:rsidP="00E36BBB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 xml:space="preserve">Da compilare a cura del Prof. </w:t>
      </w:r>
      <w:r w:rsidR="00EA3011">
        <w:rPr>
          <w:rFonts w:cs="Times New Roman"/>
        </w:rPr>
        <w:t>_____________</w:t>
      </w:r>
      <w:r>
        <w:rPr>
          <w:rFonts w:cs="Times New Roman"/>
        </w:rPr>
        <w:t xml:space="preserve"> </w:t>
      </w:r>
    </w:p>
    <w:p w14:paraId="1903F6D2" w14:textId="7C9E38F0" w:rsidR="004650BB" w:rsidRDefault="004650BB" w:rsidP="00E36BBB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 xml:space="preserve">disciplina </w:t>
      </w:r>
      <w:r w:rsidR="00EA3011">
        <w:rPr>
          <w:rFonts w:cs="Times New Roman"/>
        </w:rPr>
        <w:t>_______________________</w:t>
      </w:r>
    </w:p>
    <w:p w14:paraId="48208AF7" w14:textId="54D3742A" w:rsidR="004650BB" w:rsidRPr="00EA3011" w:rsidRDefault="004650BB" w:rsidP="004650BB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 xml:space="preserve">Alunno </w:t>
      </w:r>
      <w:r w:rsidR="00EA3011">
        <w:rPr>
          <w:rFonts w:cs="Times New Roman"/>
        </w:rPr>
        <w:t>____________</w:t>
      </w:r>
      <w:r>
        <w:rPr>
          <w:rFonts w:cs="Times New Roman"/>
        </w:rPr>
        <w:t xml:space="preserve">                             </w:t>
      </w:r>
      <w:r w:rsidRPr="00EA3011">
        <w:rPr>
          <w:rFonts w:cs="Times New Roman"/>
        </w:rPr>
        <w:t xml:space="preserve"> Classe</w:t>
      </w:r>
      <w:r w:rsidR="00EA3011">
        <w:rPr>
          <w:rFonts w:cs="Times New Roman"/>
        </w:rPr>
        <w:t xml:space="preserve"> _______________</w:t>
      </w:r>
    </w:p>
    <w:p w14:paraId="237FF3CF" w14:textId="77777777" w:rsidR="004650BB" w:rsidRDefault="004650BB" w:rsidP="004650BB">
      <w:pPr>
        <w:jc w:val="center"/>
        <w:rPr>
          <w:rFonts w:cs="Times New Roman"/>
        </w:rPr>
      </w:pPr>
    </w:p>
    <w:p w14:paraId="461F8512" w14:textId="77777777" w:rsidR="004650BB" w:rsidRDefault="004650BB" w:rsidP="00D65079">
      <w:pPr>
        <w:tabs>
          <w:tab w:val="left" w:pos="1080"/>
          <w:tab w:val="left" w:pos="1620"/>
        </w:tabs>
        <w:rPr>
          <w:rFonts w:cs="Times New Roman"/>
          <w:b/>
          <w:sz w:val="16"/>
          <w:szCs w:val="16"/>
        </w:rPr>
      </w:pPr>
    </w:p>
    <w:p w14:paraId="70265025" w14:textId="77777777" w:rsidR="0084310F" w:rsidRPr="0084310F" w:rsidRDefault="0084310F" w:rsidP="0084310F">
      <w:pPr>
        <w:jc w:val="both"/>
        <w:rPr>
          <w:rFonts w:cs="Times New Roman"/>
          <w:b/>
          <w:bCs/>
        </w:rPr>
      </w:pPr>
    </w:p>
    <w:tbl>
      <w:tblPr>
        <w:tblStyle w:val="Grigliatabella"/>
        <w:tblW w:w="0" w:type="auto"/>
        <w:tblInd w:w="261" w:type="dxa"/>
        <w:tblLayout w:type="fixed"/>
        <w:tblLook w:val="04A0" w:firstRow="1" w:lastRow="0" w:firstColumn="1" w:lastColumn="0" w:noHBand="0" w:noVBand="1"/>
      </w:tblPr>
      <w:tblGrid>
        <w:gridCol w:w="1435"/>
        <w:gridCol w:w="7861"/>
      </w:tblGrid>
      <w:tr w:rsidR="006C1362" w:rsidRPr="006C1362" w14:paraId="79DC4820" w14:textId="77777777" w:rsidTr="004810BB">
        <w:trPr>
          <w:cantSplit/>
          <w:trHeight w:val="132"/>
        </w:trPr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41C0" w14:textId="65B0C9F7" w:rsidR="007E4D75" w:rsidRPr="00D65079" w:rsidRDefault="00D65079" w:rsidP="00D65079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5079">
              <w:rPr>
                <w:rFonts w:cs="Times New Roman"/>
                <w:b/>
                <w:sz w:val="22"/>
                <w:szCs w:val="22"/>
              </w:rPr>
              <w:t>PROGETTAZIONE DISCIPLINARE</w:t>
            </w:r>
          </w:p>
        </w:tc>
      </w:tr>
      <w:tr w:rsidR="004810BB" w:rsidRPr="006C1362" w14:paraId="03091614" w14:textId="77777777" w:rsidTr="00D65079">
        <w:trPr>
          <w:cantSplit/>
          <w:trHeight w:val="5833"/>
        </w:trPr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14:paraId="2BCE3D7B" w14:textId="77777777" w:rsidR="004810BB" w:rsidRDefault="007C13F5">
            <w:pPr>
              <w:spacing w:before="12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Disciplina: </w:t>
            </w:r>
          </w:p>
          <w:p w14:paraId="1299CDA0" w14:textId="0C34B4EA" w:rsidR="00D65079" w:rsidRPr="006C1362" w:rsidRDefault="00D65079">
            <w:pPr>
              <w:spacing w:before="12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…………...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E70C" w14:textId="4A0CBEBD" w:rsidR="004810BB" w:rsidRDefault="004810BB" w:rsidP="004810BB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</w:p>
          <w:p w14:paraId="1E15B790" w14:textId="2579A929" w:rsidR="004810BB" w:rsidRDefault="00D65079" w:rsidP="004810BB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Contenuti</w:t>
            </w:r>
            <w:r w:rsidR="004810BB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422FE0FC" w14:textId="42AA3FC4" w:rsidR="004810BB" w:rsidRDefault="004810BB" w:rsidP="004810BB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41D6FCF0" w14:textId="10BE1AE1" w:rsidR="004810BB" w:rsidRDefault="004810BB" w:rsidP="004810BB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6FB25169" w14:textId="1A2F6030" w:rsidR="004810BB" w:rsidRDefault="004810BB" w:rsidP="004810BB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3DF51E3F" w14:textId="77777777" w:rsidR="00D65079" w:rsidRDefault="00D65079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7F9625A2" w14:textId="77777777" w:rsidR="00D65079" w:rsidRDefault="00D65079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3E2EB462" w14:textId="77777777" w:rsidR="00D65079" w:rsidRDefault="00D65079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20CAE93F" w14:textId="77777777" w:rsidR="00D65079" w:rsidRDefault="00D65079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2362E0F8" w14:textId="77777777" w:rsidR="00D65079" w:rsidRDefault="00D65079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235D3DB9" w14:textId="77777777" w:rsidR="00D65079" w:rsidRDefault="00D65079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675B8B1F" w14:textId="77777777" w:rsidR="00D65079" w:rsidRDefault="00D65079" w:rsidP="004810BB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</w:p>
          <w:p w14:paraId="70F6C5EE" w14:textId="684A0F57" w:rsidR="004810BB" w:rsidRPr="00A454E3" w:rsidRDefault="00D65079" w:rsidP="004810BB">
            <w:pPr>
              <w:tabs>
                <w:tab w:val="left" w:pos="216"/>
              </w:tabs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Obiettivi</w:t>
            </w:r>
            <w:r w:rsidR="004810BB" w:rsidRPr="00A454E3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46142123" w14:textId="46714A86" w:rsidR="004810BB" w:rsidRDefault="004810BB" w:rsidP="004810BB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0D48284A" w14:textId="002BC513" w:rsidR="004810BB" w:rsidRDefault="004810BB" w:rsidP="004810BB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243E59EE" w14:textId="29753C25" w:rsidR="004810BB" w:rsidRDefault="004810BB" w:rsidP="004810BB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4B159B74" w14:textId="77777777" w:rsidR="00D65079" w:rsidRDefault="00D65079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16F9824A" w14:textId="77777777" w:rsidR="00D65079" w:rsidRDefault="00D65079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7D081FDB" w14:textId="77777777" w:rsidR="00D65079" w:rsidRDefault="00D65079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3BBAFFA2" w14:textId="77777777" w:rsidR="00D65079" w:rsidRDefault="00D65079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0FEDB30F" w14:textId="77777777" w:rsidR="00D65079" w:rsidRDefault="00D65079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2CFB0BAF" w14:textId="77777777" w:rsidR="00D65079" w:rsidRDefault="00D65079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3172252E" w14:textId="77777777" w:rsidR="004810BB" w:rsidRPr="006C1362" w:rsidRDefault="004810BB" w:rsidP="00D65079">
            <w:pPr>
              <w:tabs>
                <w:tab w:val="left" w:pos="216"/>
              </w:tabs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7C0ED1E4" w14:textId="77777777" w:rsidR="00AA7BD6" w:rsidRDefault="00AA7BD6"/>
    <w:p w14:paraId="11C14C4E" w14:textId="77777777" w:rsidR="00D65079" w:rsidRDefault="00D65079"/>
    <w:sectPr w:rsidR="00D65079" w:rsidSect="00D6507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2C85"/>
    <w:multiLevelType w:val="hybridMultilevel"/>
    <w:tmpl w:val="35F0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503D1"/>
    <w:multiLevelType w:val="hybridMultilevel"/>
    <w:tmpl w:val="B3AA1878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0000003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16"/>
        <w:szCs w:val="2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418C3"/>
    <w:multiLevelType w:val="hybridMultilevel"/>
    <w:tmpl w:val="2C949B50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16EF"/>
    <w:multiLevelType w:val="hybridMultilevel"/>
    <w:tmpl w:val="01A42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BB"/>
    <w:rsid w:val="0002388E"/>
    <w:rsid w:val="000454D5"/>
    <w:rsid w:val="000E0589"/>
    <w:rsid w:val="00255312"/>
    <w:rsid w:val="002A5063"/>
    <w:rsid w:val="002B3CDE"/>
    <w:rsid w:val="002B6DCC"/>
    <w:rsid w:val="004650BB"/>
    <w:rsid w:val="004810BB"/>
    <w:rsid w:val="004A31B1"/>
    <w:rsid w:val="004C6993"/>
    <w:rsid w:val="004F5868"/>
    <w:rsid w:val="006174F0"/>
    <w:rsid w:val="006C1362"/>
    <w:rsid w:val="007B3BA6"/>
    <w:rsid w:val="007C13F5"/>
    <w:rsid w:val="007E4D75"/>
    <w:rsid w:val="0084310F"/>
    <w:rsid w:val="00876483"/>
    <w:rsid w:val="00953ABF"/>
    <w:rsid w:val="00A454E3"/>
    <w:rsid w:val="00AA028F"/>
    <w:rsid w:val="00AA7BD6"/>
    <w:rsid w:val="00AD3965"/>
    <w:rsid w:val="00BC6612"/>
    <w:rsid w:val="00D2071B"/>
    <w:rsid w:val="00D31D72"/>
    <w:rsid w:val="00D65079"/>
    <w:rsid w:val="00D918DD"/>
    <w:rsid w:val="00E36BBB"/>
    <w:rsid w:val="00E53DC4"/>
    <w:rsid w:val="00EA3011"/>
    <w:rsid w:val="00ED72AB"/>
    <w:rsid w:val="00EE20BF"/>
    <w:rsid w:val="00FB3AEF"/>
    <w:rsid w:val="00FD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AEEC"/>
  <w15:docId w15:val="{AF7F1EFA-9588-402E-AE31-D06AA260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0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650B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Pidipagina">
    <w:name w:val="footer"/>
    <w:basedOn w:val="Normale"/>
    <w:link w:val="PidipaginaCarattere"/>
    <w:unhideWhenUsed/>
    <w:rsid w:val="004650BB"/>
    <w:pPr>
      <w:widowControl/>
      <w:tabs>
        <w:tab w:val="center" w:pos="4819"/>
        <w:tab w:val="right" w:pos="9638"/>
      </w:tabs>
      <w:suppressAutoHyphens w:val="0"/>
    </w:pPr>
    <w:rPr>
      <w:rFonts w:eastAsia="Times New Roman" w:cs="Times New Roman"/>
      <w:kern w:val="0"/>
      <w:lang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650B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4650BB"/>
    <w:pPr>
      <w:widowControl/>
      <w:suppressAutoHyphens w:val="0"/>
      <w:overflowPunct w:val="0"/>
      <w:autoSpaceDE w:val="0"/>
      <w:autoSpaceDN w:val="0"/>
      <w:adjustRightInd w:val="0"/>
      <w:ind w:right="-1326"/>
      <w:jc w:val="center"/>
    </w:pPr>
    <w:rPr>
      <w:rFonts w:ascii="Arial" w:eastAsia="Times New Roman" w:hAnsi="Arial" w:cs="Times New Roman"/>
      <w:kern w:val="0"/>
      <w:sz w:val="48"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4650BB"/>
    <w:rPr>
      <w:rFonts w:ascii="Arial" w:eastAsia="Times New Roman" w:hAnsi="Arial" w:cs="Times New Roman"/>
      <w:sz w:val="4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650BB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0B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idascalia1">
    <w:name w:val="Didascalia1"/>
    <w:basedOn w:val="Normale"/>
    <w:uiPriority w:val="99"/>
    <w:semiHidden/>
    <w:rsid w:val="004650BB"/>
    <w:pPr>
      <w:suppressLineNumbers/>
      <w:spacing w:before="120" w:after="120"/>
    </w:pPr>
    <w:rPr>
      <w:i/>
      <w:iCs/>
    </w:rPr>
  </w:style>
  <w:style w:type="table" w:styleId="Grigliatabella">
    <w:name w:val="Table Grid"/>
    <w:basedOn w:val="Tabellanormale"/>
    <w:uiPriority w:val="39"/>
    <w:rsid w:val="004650B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54E3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58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589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2025-10-02T08:34:00Z</dcterms:created>
  <dcterms:modified xsi:type="dcterms:W3CDTF">2025-10-02T08:34:00Z</dcterms:modified>
</cp:coreProperties>
</file>